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A33732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 w:rsidR="00E52C09">
        <w:rPr>
          <w:b/>
          <w:sz w:val="24"/>
          <w:szCs w:val="24"/>
        </w:rPr>
        <w:t>05</w:t>
      </w:r>
      <w:r w:rsidR="00181106">
        <w:rPr>
          <w:b/>
          <w:sz w:val="24"/>
          <w:szCs w:val="24"/>
        </w:rPr>
        <w:t>.2020 r. Klasa 5 A  – TECHNIKA</w:t>
      </w:r>
    </w:p>
    <w:p w:rsidR="00DC308B" w:rsidRDefault="00DC308B" w:rsidP="00DC30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A33732">
        <w:rPr>
          <w:b/>
          <w:sz w:val="24"/>
          <w:szCs w:val="24"/>
        </w:rPr>
        <w:t>Podstawowe ściegi ręczne i maszynowe. Ubiór.</w:t>
      </w:r>
    </w:p>
    <w:p w:rsidR="00DC308B" w:rsidRDefault="00DC308B" w:rsidP="00DC308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Technika kl. 5        str. 73</w:t>
      </w:r>
      <w:r w:rsidR="00A33732">
        <w:rPr>
          <w:sz w:val="24"/>
          <w:szCs w:val="24"/>
        </w:rPr>
        <w:t xml:space="preserve"> – 77 i str.</w:t>
      </w:r>
      <w:r w:rsidR="00A66B50">
        <w:rPr>
          <w:sz w:val="24"/>
          <w:szCs w:val="24"/>
        </w:rPr>
        <w:t xml:space="preserve"> 80 - 81</w:t>
      </w:r>
      <w:r>
        <w:rPr>
          <w:sz w:val="24"/>
          <w:szCs w:val="24"/>
        </w:rPr>
        <w:t xml:space="preserve">. </w:t>
      </w:r>
    </w:p>
    <w:p w:rsidR="00DC308B" w:rsidRDefault="00DC308B" w:rsidP="00DC308B">
      <w:pPr>
        <w:jc w:val="both"/>
        <w:rPr>
          <w:sz w:val="24"/>
          <w:szCs w:val="24"/>
        </w:rPr>
      </w:pPr>
      <w:r>
        <w:rPr>
          <w:sz w:val="24"/>
          <w:szCs w:val="24"/>
        </w:rPr>
        <w:t>Napisz w zeszycie:</w:t>
      </w:r>
    </w:p>
    <w:p w:rsidR="00DC308B" w:rsidRDefault="00A66B50" w:rsidP="00DC308B">
      <w:pPr>
        <w:jc w:val="both"/>
        <w:rPr>
          <w:sz w:val="24"/>
          <w:szCs w:val="24"/>
        </w:rPr>
      </w:pPr>
      <w:r w:rsidRPr="00A66B50">
        <w:rPr>
          <w:b/>
          <w:sz w:val="24"/>
          <w:szCs w:val="24"/>
        </w:rPr>
        <w:t xml:space="preserve">Ścieg </w:t>
      </w:r>
      <w:r>
        <w:rPr>
          <w:sz w:val="24"/>
          <w:szCs w:val="24"/>
        </w:rPr>
        <w:t>to charakterystyczny sposób przewlekania nitki przez materiał w celu połączenia jego fragmentów lub ozdobienia.</w:t>
      </w:r>
    </w:p>
    <w:p w:rsidR="00A66B50" w:rsidRPr="0034515D" w:rsidRDefault="00A66B50" w:rsidP="00DC308B">
      <w:pPr>
        <w:jc w:val="both"/>
        <w:rPr>
          <w:b/>
          <w:sz w:val="24"/>
          <w:szCs w:val="24"/>
        </w:rPr>
      </w:pPr>
      <w:r w:rsidRPr="0034515D">
        <w:rPr>
          <w:b/>
          <w:sz w:val="24"/>
          <w:szCs w:val="24"/>
        </w:rPr>
        <w:t>Przerysuj schematy:</w:t>
      </w:r>
    </w:p>
    <w:p w:rsidR="00A66B50" w:rsidRDefault="00A66B50" w:rsidP="00DC308B">
      <w:p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4457E7F" wp14:editId="1FFFC855">
            <wp:extent cx="4489092" cy="252412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1929" cy="253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B50" w:rsidRPr="00A66B50" w:rsidRDefault="00A66B50" w:rsidP="00DC308B">
      <w:pPr>
        <w:jc w:val="both"/>
        <w:rPr>
          <w:sz w:val="24"/>
          <w:szCs w:val="24"/>
        </w:rPr>
      </w:pPr>
      <w:r w:rsidRPr="00A66B50">
        <w:rPr>
          <w:b/>
          <w:sz w:val="24"/>
          <w:szCs w:val="24"/>
        </w:rPr>
        <w:t>Szew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to sposób połączenia ze sobą tkanin – wówczas nazywa się on </w:t>
      </w:r>
      <w:r w:rsidRPr="00A66B50">
        <w:rPr>
          <w:b/>
          <w:sz w:val="24"/>
          <w:szCs w:val="24"/>
        </w:rPr>
        <w:t>szwem łączącym</w:t>
      </w:r>
      <w:r>
        <w:rPr>
          <w:sz w:val="24"/>
          <w:szCs w:val="24"/>
        </w:rPr>
        <w:t xml:space="preserve">, lub sposób wykańczania brzegów tkaniny – czyli </w:t>
      </w:r>
      <w:r w:rsidRPr="00B46C50">
        <w:rPr>
          <w:b/>
          <w:sz w:val="24"/>
          <w:szCs w:val="24"/>
        </w:rPr>
        <w:t>szew brzegowy</w:t>
      </w:r>
      <w:r>
        <w:rPr>
          <w:sz w:val="24"/>
          <w:szCs w:val="24"/>
        </w:rPr>
        <w:t xml:space="preserve"> wykonany</w:t>
      </w:r>
      <w:r w:rsidR="00B46C50">
        <w:rPr>
          <w:sz w:val="24"/>
          <w:szCs w:val="24"/>
        </w:rPr>
        <w:t xml:space="preserve"> za pomocą odpowiedniego ściegu.</w:t>
      </w:r>
    </w:p>
    <w:p w:rsidR="00B46C50" w:rsidRPr="0034515D" w:rsidRDefault="00B46C50" w:rsidP="00B46C50">
      <w:pPr>
        <w:jc w:val="both"/>
        <w:rPr>
          <w:b/>
          <w:sz w:val="24"/>
          <w:szCs w:val="24"/>
        </w:rPr>
      </w:pPr>
      <w:r w:rsidRPr="0034515D">
        <w:rPr>
          <w:b/>
          <w:sz w:val="24"/>
          <w:szCs w:val="24"/>
        </w:rPr>
        <w:t>Przerysuj schematy:</w:t>
      </w:r>
    </w:p>
    <w:p w:rsidR="00A66B50" w:rsidRDefault="0034515D" w:rsidP="00DC308B">
      <w:p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408485C" wp14:editId="7D0007B5">
            <wp:extent cx="4591050" cy="2581453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6882" cy="25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15D" w:rsidRDefault="0034515D" w:rsidP="00DC30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Zapoznaj się: (str.74 – 77) jaki są:</w:t>
      </w:r>
    </w:p>
    <w:p w:rsidR="0034515D" w:rsidRDefault="0034515D" w:rsidP="0034515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Przybory do szycia</w:t>
      </w:r>
    </w:p>
    <w:p w:rsidR="0034515D" w:rsidRDefault="000F2AAE" w:rsidP="0034515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Przybory do cięcia</w:t>
      </w:r>
    </w:p>
    <w:p w:rsidR="000F2AAE" w:rsidRDefault="000F2AAE" w:rsidP="0034515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Przybory do mierzenia</w:t>
      </w:r>
    </w:p>
    <w:p w:rsidR="000F2AAE" w:rsidRDefault="000F2AAE" w:rsidP="0034515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Przybory pomocnicze</w:t>
      </w:r>
    </w:p>
    <w:p w:rsidR="000F2AAE" w:rsidRPr="0034515D" w:rsidRDefault="000F2AAE" w:rsidP="0034515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Sprzęt do szycia</w:t>
      </w:r>
    </w:p>
    <w:p w:rsidR="008C1A64" w:rsidRDefault="008C1A64" w:rsidP="008C1A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Zapoznaj się str. 80 </w:t>
      </w:r>
      <w:r w:rsidRPr="008C1A64">
        <w:rPr>
          <w:sz w:val="24"/>
          <w:szCs w:val="24"/>
        </w:rPr>
        <w:t>jak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możemy podzielić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biór w zależności od </w:t>
      </w:r>
      <w:r>
        <w:rPr>
          <w:sz w:val="24"/>
          <w:szCs w:val="24"/>
        </w:rPr>
        <w:t xml:space="preserve">jego </w:t>
      </w:r>
      <w:r>
        <w:rPr>
          <w:sz w:val="24"/>
          <w:szCs w:val="24"/>
        </w:rPr>
        <w:t>rodzaju</w:t>
      </w:r>
      <w:r>
        <w:rPr>
          <w:sz w:val="24"/>
          <w:szCs w:val="24"/>
        </w:rPr>
        <w:t>.</w:t>
      </w:r>
    </w:p>
    <w:p w:rsidR="00DC308B" w:rsidRDefault="008C1A64" w:rsidP="00DC30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Zapisz w zeszycie: Jakie funkcje pełni ubiór.</w:t>
      </w:r>
    </w:p>
    <w:p w:rsidR="00DC308B" w:rsidRDefault="00DC308B" w:rsidP="00DC308B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Naucz się nowych wiadomości. </w:t>
      </w:r>
    </w:p>
    <w:p w:rsidR="00DC308B" w:rsidRDefault="00DC308B" w:rsidP="00DC308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odsyłaj pracy do sprawdzenia.</w:t>
      </w:r>
    </w:p>
    <w:p w:rsidR="00DC308B" w:rsidRDefault="00DC308B" w:rsidP="00DC308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serdecznie. Dbajcie o siebie.</w:t>
      </w:r>
    </w:p>
    <w:p w:rsidR="00DC308B" w:rsidRDefault="00DC308B" w:rsidP="00DC308B">
      <w:pPr>
        <w:jc w:val="both"/>
        <w:rPr>
          <w:sz w:val="24"/>
          <w:szCs w:val="24"/>
        </w:rPr>
      </w:pPr>
    </w:p>
    <w:p w:rsidR="00DC308B" w:rsidRDefault="00DC308B" w:rsidP="00DC308B">
      <w:pPr>
        <w:jc w:val="both"/>
        <w:rPr>
          <w:sz w:val="24"/>
          <w:szCs w:val="24"/>
        </w:rPr>
      </w:pPr>
    </w:p>
    <w:p w:rsidR="00DC308B" w:rsidRDefault="00DC308B" w:rsidP="00DC308B">
      <w:pPr>
        <w:jc w:val="both"/>
        <w:rPr>
          <w:sz w:val="24"/>
          <w:szCs w:val="24"/>
        </w:rPr>
      </w:pPr>
    </w:p>
    <w:p w:rsidR="00D2196A" w:rsidRDefault="008C1A64" w:rsidP="00DC308B">
      <w:pPr>
        <w:jc w:val="both"/>
      </w:pPr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36CD"/>
    <w:multiLevelType w:val="hybridMultilevel"/>
    <w:tmpl w:val="0D4A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A5832"/>
    <w:multiLevelType w:val="hybridMultilevel"/>
    <w:tmpl w:val="71AE9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306E"/>
    <w:multiLevelType w:val="hybridMultilevel"/>
    <w:tmpl w:val="AA8E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0766"/>
    <w:multiLevelType w:val="hybridMultilevel"/>
    <w:tmpl w:val="B6F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434CE"/>
    <w:multiLevelType w:val="hybridMultilevel"/>
    <w:tmpl w:val="0040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69E8"/>
    <w:multiLevelType w:val="hybridMultilevel"/>
    <w:tmpl w:val="667E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27798"/>
    <w:multiLevelType w:val="hybridMultilevel"/>
    <w:tmpl w:val="BB70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B6AA5"/>
    <w:multiLevelType w:val="hybridMultilevel"/>
    <w:tmpl w:val="FD3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90C3C"/>
    <w:multiLevelType w:val="hybridMultilevel"/>
    <w:tmpl w:val="F99A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A4319"/>
    <w:multiLevelType w:val="hybridMultilevel"/>
    <w:tmpl w:val="9C64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86A45"/>
    <w:multiLevelType w:val="hybridMultilevel"/>
    <w:tmpl w:val="590E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4744A"/>
    <w:rsid w:val="00066BFA"/>
    <w:rsid w:val="00070057"/>
    <w:rsid w:val="000A2F23"/>
    <w:rsid w:val="000E1144"/>
    <w:rsid w:val="000F2AAE"/>
    <w:rsid w:val="00181106"/>
    <w:rsid w:val="00187E34"/>
    <w:rsid w:val="001D476A"/>
    <w:rsid w:val="00231715"/>
    <w:rsid w:val="00281DFA"/>
    <w:rsid w:val="00306072"/>
    <w:rsid w:val="0034515D"/>
    <w:rsid w:val="004C5792"/>
    <w:rsid w:val="00515962"/>
    <w:rsid w:val="00603F61"/>
    <w:rsid w:val="00613776"/>
    <w:rsid w:val="00665915"/>
    <w:rsid w:val="0069205F"/>
    <w:rsid w:val="006A24EC"/>
    <w:rsid w:val="006C4DAE"/>
    <w:rsid w:val="006D5892"/>
    <w:rsid w:val="006F3F32"/>
    <w:rsid w:val="00786EF3"/>
    <w:rsid w:val="007C3469"/>
    <w:rsid w:val="008C1A64"/>
    <w:rsid w:val="00911A8C"/>
    <w:rsid w:val="009F42BD"/>
    <w:rsid w:val="00A068F1"/>
    <w:rsid w:val="00A33732"/>
    <w:rsid w:val="00A66B50"/>
    <w:rsid w:val="00B32DF4"/>
    <w:rsid w:val="00B46C50"/>
    <w:rsid w:val="00B51528"/>
    <w:rsid w:val="00C226A3"/>
    <w:rsid w:val="00D12B67"/>
    <w:rsid w:val="00D26623"/>
    <w:rsid w:val="00D46E81"/>
    <w:rsid w:val="00D5106D"/>
    <w:rsid w:val="00D953E8"/>
    <w:rsid w:val="00DA47F7"/>
    <w:rsid w:val="00DB304C"/>
    <w:rsid w:val="00DC308B"/>
    <w:rsid w:val="00E52C09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28</cp:revision>
  <dcterms:created xsi:type="dcterms:W3CDTF">2020-03-25T22:49:00Z</dcterms:created>
  <dcterms:modified xsi:type="dcterms:W3CDTF">2020-05-14T14:59:00Z</dcterms:modified>
</cp:coreProperties>
</file>