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72" w:rsidRDefault="00981072" w:rsidP="0098107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Informacja dla uczniów klasy II A – wychowawca Renata Grotek</w:t>
      </w:r>
    </w:p>
    <w:p w:rsidR="00981072" w:rsidRDefault="00981072" w:rsidP="00981072">
      <w:pPr>
        <w:rPr>
          <w:b/>
          <w:sz w:val="28"/>
          <w:szCs w:val="28"/>
        </w:rPr>
      </w:pPr>
      <w:r>
        <w:rPr>
          <w:b/>
          <w:sz w:val="28"/>
          <w:szCs w:val="28"/>
        </w:rPr>
        <w:t>Krąg tematyczny: Maj w pełni c. d.</w:t>
      </w:r>
    </w:p>
    <w:p w:rsidR="00981072" w:rsidRDefault="00981072" w:rsidP="00981072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18.05.2020 r. (poniedziałek) Mieszkańcy łąki i ogrodu</w:t>
      </w:r>
    </w:p>
    <w:p w:rsidR="00981072" w:rsidRDefault="00981072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Przeczytaj wiersz „Żuk” Jana Brzechwy i odpowiedz ustnie na ćw. 1, 2, 3 s.</w:t>
      </w:r>
      <w:r w:rsidR="006B0B7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27 w podręczniku.</w:t>
      </w:r>
    </w:p>
    <w:p w:rsidR="00981072" w:rsidRDefault="00981072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w zeszycie ćwiczeń polecenie 1, 2, 4 s.</w:t>
      </w:r>
      <w:r w:rsidR="0080095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36. </w:t>
      </w:r>
    </w:p>
    <w:p w:rsidR="00981072" w:rsidRDefault="00981072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Wyszukaj w różnych źródłach informacji na temat</w:t>
      </w:r>
      <w:r w:rsidR="00A42F1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życia żuków i biedronek.</w:t>
      </w:r>
    </w:p>
    <w:p w:rsidR="00981072" w:rsidRDefault="00981072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zeszycie ćwiczeń do matematyki rozwiąż zadanie 1, 2 s.</w:t>
      </w:r>
      <w:r w:rsidR="0080095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59.</w:t>
      </w:r>
    </w:p>
    <w:p w:rsidR="00800951" w:rsidRDefault="00800951" w:rsidP="00981072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19.05.2020 r. (wtorek) Znaczenie zwierząt żyjących na łące i w ogrodzie</w:t>
      </w:r>
    </w:p>
    <w:p w:rsidR="007C7446" w:rsidRDefault="00800951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Wykonaj w zeszycie ćwiczeń polecenie 5, 6 s. 37 </w:t>
      </w:r>
      <w:r w:rsidR="007C7446">
        <w:rPr>
          <w:color w:val="000000" w:themeColor="text1"/>
          <w:sz w:val="24"/>
          <w:szCs w:val="24"/>
        </w:rPr>
        <w:t>(W ćwiczeniu 6, podczas pisania zdań              z pamięci, pamiętaj o wielkiej literze na początku zdania i kropce na końcu zdania oznajmującego.) oraz ćw. 7, 8 s. 38.</w:t>
      </w:r>
      <w:r w:rsidR="00A42F1D">
        <w:rPr>
          <w:color w:val="000000" w:themeColor="text1"/>
          <w:sz w:val="24"/>
          <w:szCs w:val="24"/>
        </w:rPr>
        <w:t xml:space="preserve"> Zapamiętaj informacje zawarte w ramce na s. 38.</w:t>
      </w:r>
    </w:p>
    <w:p w:rsidR="007C7446" w:rsidRDefault="007C7446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Rozwiąż w zeszycie ćwiczeń do matematyki zad. 3, 4, 5 s. 60.</w:t>
      </w:r>
    </w:p>
    <w:p w:rsidR="00800951" w:rsidRDefault="007C7446" w:rsidP="00981072">
      <w:pPr>
        <w:rPr>
          <w:color w:val="92D050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92D050"/>
          <w:sz w:val="24"/>
          <w:szCs w:val="24"/>
          <w:u w:val="single"/>
        </w:rPr>
        <w:t>20.05.2020 r. (środa) W królestwie pszczół</w:t>
      </w:r>
    </w:p>
    <w:p w:rsidR="007C7446" w:rsidRDefault="007C7446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podstawie wysłuchanego opowiadania „Malowany ul” wykonaj ustnie ćw. 1, 2 s. 29.</w:t>
      </w:r>
    </w:p>
    <w:p w:rsidR="007C7446" w:rsidRDefault="00401218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Uzupełnij ćw. 1 s. 39 oraz 2, 3 s. 40 w zeszycie ćwiczeń.</w:t>
      </w:r>
    </w:p>
    <w:p w:rsidR="00401218" w:rsidRDefault="00401218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Dla chętnych: ćw. 4 s. 40 (zeszyt ćwiczeń)</w:t>
      </w:r>
      <w:r w:rsidR="00A42F1D">
        <w:rPr>
          <w:color w:val="000000" w:themeColor="text1"/>
          <w:sz w:val="24"/>
          <w:szCs w:val="24"/>
        </w:rPr>
        <w:t>.</w:t>
      </w:r>
    </w:p>
    <w:p w:rsidR="00401218" w:rsidRDefault="00401218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Dla chętnych: Zaprojektuj kwiatowy wzór na kartonie A4.</w:t>
      </w:r>
    </w:p>
    <w:p w:rsidR="006B0B76" w:rsidRDefault="00401218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Rozwiąż ustnie zad. 1, 3 s. 50 z podręcznika Matematyka oraz pisemnie w zeszycie</w:t>
      </w:r>
    </w:p>
    <w:p w:rsidR="00401218" w:rsidRDefault="00401218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zad. 2  s.</w:t>
      </w:r>
      <w:r w:rsidR="003A58CE">
        <w:rPr>
          <w:color w:val="000000" w:themeColor="text1"/>
          <w:sz w:val="24"/>
          <w:szCs w:val="24"/>
        </w:rPr>
        <w:t xml:space="preserve"> 50.</w:t>
      </w:r>
    </w:p>
    <w:p w:rsidR="00401218" w:rsidRDefault="00401218" w:rsidP="00981072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21.05.2020 r. (czwartek) Pracowity jak pszczoła</w:t>
      </w:r>
    </w:p>
    <w:p w:rsidR="00401218" w:rsidRDefault="00401218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podstawie opowiadania „Malowany ul”</w:t>
      </w:r>
      <w:r w:rsidR="00C87DA5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poznanych w szkole wiadomości</w:t>
      </w:r>
      <w:r w:rsidR="00C87DA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 pszczołach</w:t>
      </w:r>
      <w:r w:rsidR="00C87DA5">
        <w:rPr>
          <w:color w:val="000000" w:themeColor="text1"/>
          <w:sz w:val="24"/>
          <w:szCs w:val="24"/>
        </w:rPr>
        <w:t xml:space="preserve"> oraz własnych doświadczeń</w:t>
      </w:r>
      <w:r w:rsidR="003A58CE">
        <w:rPr>
          <w:color w:val="000000" w:themeColor="text1"/>
          <w:sz w:val="24"/>
          <w:szCs w:val="24"/>
        </w:rPr>
        <w:t>,</w:t>
      </w:r>
      <w:r w:rsidR="00C87DA5">
        <w:rPr>
          <w:color w:val="000000" w:themeColor="text1"/>
          <w:sz w:val="24"/>
          <w:szCs w:val="24"/>
        </w:rPr>
        <w:t xml:space="preserve"> wyjaśnij powiedzenie „Pracowity jak pszczoła”. Wyszukaj inne powiedzenia i przysłowia związane z wyrazem </w:t>
      </w:r>
      <w:r w:rsidR="00C87DA5">
        <w:rPr>
          <w:i/>
          <w:color w:val="000000" w:themeColor="text1"/>
          <w:sz w:val="24"/>
          <w:szCs w:val="24"/>
        </w:rPr>
        <w:t>praca</w:t>
      </w:r>
      <w:r w:rsidR="00C87DA5">
        <w:rPr>
          <w:color w:val="000000" w:themeColor="text1"/>
          <w:sz w:val="24"/>
          <w:szCs w:val="24"/>
        </w:rPr>
        <w:t>. Wykonaj ćw. 5, 6 s. 41 (zeszyt ćwiczeń). Zapamiętaj informacje zawarte w ramce na s. 41.</w:t>
      </w:r>
    </w:p>
    <w:p w:rsidR="00C87DA5" w:rsidRDefault="00C87DA5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Rozwiąż zad. 1, 2 s. 61 w zeszycie ćwiczeń do matematyki.</w:t>
      </w:r>
    </w:p>
    <w:p w:rsidR="00C87DA5" w:rsidRDefault="00C87DA5" w:rsidP="00981072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22.05.2020 r. (piątek) Dzień odkrywców. Klasowa gazetka</w:t>
      </w:r>
    </w:p>
    <w:p w:rsidR="00D85E3D" w:rsidRDefault="00C87DA5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Dzień odkrywców – ćw. 1, 2, 3, 4, 5 s. 42, 43. </w:t>
      </w:r>
      <w:r w:rsidR="00E16403">
        <w:rPr>
          <w:color w:val="000000" w:themeColor="text1"/>
          <w:sz w:val="24"/>
          <w:szCs w:val="24"/>
        </w:rPr>
        <w:t>Zastanów się</w:t>
      </w:r>
      <w:r w:rsidR="003A58CE">
        <w:rPr>
          <w:color w:val="000000" w:themeColor="text1"/>
          <w:sz w:val="24"/>
          <w:szCs w:val="24"/>
        </w:rPr>
        <w:t xml:space="preserve"> i opowiedz osobie dorosłej</w:t>
      </w:r>
      <w:r w:rsidR="00E16403">
        <w:rPr>
          <w:color w:val="000000" w:themeColor="text1"/>
          <w:sz w:val="24"/>
          <w:szCs w:val="24"/>
        </w:rPr>
        <w:t xml:space="preserve">, </w:t>
      </w:r>
    </w:p>
    <w:p w:rsidR="00A42F1D" w:rsidRDefault="00E16403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jakie treści i </w:t>
      </w:r>
      <w:r w:rsidR="004F6543">
        <w:rPr>
          <w:color w:val="000000" w:themeColor="text1"/>
          <w:sz w:val="24"/>
          <w:szCs w:val="24"/>
        </w:rPr>
        <w:t>informacje</w:t>
      </w:r>
      <w:r>
        <w:rPr>
          <w:color w:val="000000" w:themeColor="text1"/>
          <w:sz w:val="24"/>
          <w:szCs w:val="24"/>
        </w:rPr>
        <w:t xml:space="preserve"> chciałbyś zamieścić w czasopiśmie dla dzieci. </w:t>
      </w:r>
    </w:p>
    <w:p w:rsidR="00A42F1D" w:rsidRDefault="00A42F1D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Dla chętnych: Wykonaj projekt okładki gazetki klasowej.</w:t>
      </w:r>
    </w:p>
    <w:p w:rsidR="00475B13" w:rsidRDefault="00E16403" w:rsidP="00981072">
      <w:pPr>
        <w:rPr>
          <w:color w:val="000000" w:themeColor="text1"/>
          <w:sz w:val="24"/>
          <w:szCs w:val="24"/>
          <w:u w:val="single"/>
        </w:rPr>
      </w:pPr>
      <w:r w:rsidRPr="003A58CE">
        <w:rPr>
          <w:color w:val="000000" w:themeColor="text1"/>
          <w:sz w:val="24"/>
          <w:szCs w:val="24"/>
          <w:u w:val="single"/>
        </w:rPr>
        <w:t>Ćwicz ustawianie i odczytywanie godzin na zegarze.</w:t>
      </w:r>
      <w:r w:rsidR="003A58CE" w:rsidRPr="003A58CE">
        <w:rPr>
          <w:color w:val="000000" w:themeColor="text1"/>
          <w:sz w:val="24"/>
          <w:szCs w:val="24"/>
          <w:u w:val="single"/>
        </w:rPr>
        <w:t xml:space="preserve"> Powtórz tabliczkę mnożenia i dzielenia </w:t>
      </w:r>
    </w:p>
    <w:p w:rsidR="003A58CE" w:rsidRDefault="003A58CE" w:rsidP="00981072">
      <w:pPr>
        <w:rPr>
          <w:color w:val="000000" w:themeColor="text1"/>
          <w:sz w:val="24"/>
          <w:szCs w:val="24"/>
        </w:rPr>
      </w:pPr>
      <w:r w:rsidRPr="003A58CE">
        <w:rPr>
          <w:color w:val="000000" w:themeColor="text1"/>
          <w:sz w:val="24"/>
          <w:szCs w:val="24"/>
          <w:u w:val="single"/>
        </w:rPr>
        <w:t>w zakresie 30.</w:t>
      </w:r>
      <w:r w:rsidR="00E16403" w:rsidRPr="003A58CE">
        <w:rPr>
          <w:color w:val="000000" w:themeColor="text1"/>
          <w:sz w:val="24"/>
          <w:szCs w:val="24"/>
          <w:u w:val="single"/>
        </w:rPr>
        <w:t xml:space="preserve"> </w:t>
      </w:r>
    </w:p>
    <w:p w:rsidR="00E16403" w:rsidRDefault="00E16403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Rozwiąż w zeszycie ćwiczeń do matematyki zad. 3 s. 61.</w:t>
      </w:r>
    </w:p>
    <w:p w:rsidR="006B0B76" w:rsidRDefault="00E16403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Tajemnice dalekich stron – elementy </w:t>
      </w:r>
      <w:r w:rsidR="00A42F1D">
        <w:rPr>
          <w:color w:val="000000" w:themeColor="text1"/>
          <w:sz w:val="24"/>
          <w:szCs w:val="24"/>
        </w:rPr>
        <w:t>kodowania. Zagraj w grę „Zadania dla robota”</w:t>
      </w:r>
    </w:p>
    <w:p w:rsidR="00E16403" w:rsidRDefault="00A42F1D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ćw. </w:t>
      </w:r>
      <w:r w:rsidR="00E16403">
        <w:rPr>
          <w:color w:val="000000" w:themeColor="text1"/>
          <w:sz w:val="24"/>
          <w:szCs w:val="24"/>
        </w:rPr>
        <w:t>5 s. 40, 41</w:t>
      </w:r>
      <w:r>
        <w:rPr>
          <w:color w:val="000000" w:themeColor="text1"/>
          <w:sz w:val="24"/>
          <w:szCs w:val="24"/>
        </w:rPr>
        <w:t xml:space="preserve"> w zeszycie ćwiczeń do informatyki.</w:t>
      </w:r>
    </w:p>
    <w:p w:rsidR="003A58CE" w:rsidRPr="00C87DA5" w:rsidRDefault="003A58CE" w:rsidP="009810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Codziennie wykonuj ćwiczenia ruchowe na świeżym powietrzu. </w:t>
      </w:r>
      <w:r w:rsidR="004C3FEF">
        <w:rPr>
          <w:color w:val="000000" w:themeColor="text1"/>
          <w:sz w:val="24"/>
          <w:szCs w:val="24"/>
        </w:rPr>
        <w:t>Ćwicz b</w:t>
      </w:r>
      <w:r>
        <w:rPr>
          <w:color w:val="000000" w:themeColor="text1"/>
          <w:sz w:val="24"/>
          <w:szCs w:val="24"/>
        </w:rPr>
        <w:t>ie</w:t>
      </w:r>
      <w:r w:rsidR="004C3FEF">
        <w:rPr>
          <w:color w:val="000000" w:themeColor="text1"/>
          <w:sz w:val="24"/>
          <w:szCs w:val="24"/>
        </w:rPr>
        <w:t>ganie na krótkich dystansach (30metrów</w:t>
      </w:r>
      <w:r>
        <w:rPr>
          <w:color w:val="000000" w:themeColor="text1"/>
          <w:sz w:val="24"/>
          <w:szCs w:val="24"/>
        </w:rPr>
        <w:t>)</w:t>
      </w:r>
      <w:r w:rsidR="004C3FEF">
        <w:rPr>
          <w:color w:val="000000" w:themeColor="text1"/>
          <w:sz w:val="24"/>
          <w:szCs w:val="24"/>
        </w:rPr>
        <w:t>.</w:t>
      </w:r>
    </w:p>
    <w:p w:rsidR="00401218" w:rsidRPr="00800951" w:rsidRDefault="00401218" w:rsidP="00981072">
      <w:pPr>
        <w:rPr>
          <w:color w:val="000000" w:themeColor="text1"/>
          <w:sz w:val="24"/>
          <w:szCs w:val="24"/>
        </w:rPr>
      </w:pPr>
    </w:p>
    <w:p w:rsidR="00FF0430" w:rsidRDefault="00FF0430"/>
    <w:sectPr w:rsidR="00FF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72"/>
    <w:rsid w:val="00076118"/>
    <w:rsid w:val="003A58CE"/>
    <w:rsid w:val="00401218"/>
    <w:rsid w:val="00475B13"/>
    <w:rsid w:val="004C3FEF"/>
    <w:rsid w:val="004F6543"/>
    <w:rsid w:val="006B0B76"/>
    <w:rsid w:val="007C7446"/>
    <w:rsid w:val="00800951"/>
    <w:rsid w:val="00981072"/>
    <w:rsid w:val="00A42F1D"/>
    <w:rsid w:val="00C87DA5"/>
    <w:rsid w:val="00D85E3D"/>
    <w:rsid w:val="00E16403"/>
    <w:rsid w:val="00F56AE0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SEKRETARIAT</cp:lastModifiedBy>
  <cp:revision>2</cp:revision>
  <dcterms:created xsi:type="dcterms:W3CDTF">2020-05-15T06:25:00Z</dcterms:created>
  <dcterms:modified xsi:type="dcterms:W3CDTF">2020-05-15T06:25:00Z</dcterms:modified>
</cp:coreProperties>
</file>