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B5E84" w14:textId="486D3D80" w:rsidR="00D15C75" w:rsidRPr="005A3DBF" w:rsidRDefault="00C332E2" w:rsidP="005A3DBF">
      <w:pPr>
        <w:jc w:val="center"/>
        <w:rPr>
          <w:b/>
          <w:bCs/>
          <w:sz w:val="32"/>
          <w:szCs w:val="32"/>
        </w:rPr>
      </w:pPr>
      <w:r w:rsidRPr="005A3DBF">
        <w:rPr>
          <w:b/>
          <w:bCs/>
          <w:sz w:val="32"/>
          <w:szCs w:val="32"/>
        </w:rPr>
        <w:t>18.05.2020 r poniedziałek</w:t>
      </w:r>
    </w:p>
    <w:p w14:paraId="21DD463F" w14:textId="40DCA432" w:rsidR="00C332E2" w:rsidRDefault="00C332E2"/>
    <w:p w14:paraId="0E08B351" w14:textId="77777777" w:rsidR="00C332E2" w:rsidRPr="005A3DBF" w:rsidRDefault="00C332E2" w:rsidP="005A3DB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A3DBF">
        <w:rPr>
          <w:sz w:val="28"/>
          <w:szCs w:val="28"/>
        </w:rPr>
        <w:t xml:space="preserve">Zapoznanie się z tematem, zwróćcie uwagę: </w:t>
      </w:r>
    </w:p>
    <w:p w14:paraId="20EEF8DA" w14:textId="77777777" w:rsidR="00C332E2" w:rsidRPr="005A3DBF" w:rsidRDefault="00C332E2" w:rsidP="005A3DB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A3DBF">
        <w:rPr>
          <w:sz w:val="28"/>
          <w:szCs w:val="28"/>
        </w:rPr>
        <w:t xml:space="preserve">dlaczego Roman Traugutt uważany jest za przykład patrioty, </w:t>
      </w:r>
    </w:p>
    <w:p w14:paraId="087968B6" w14:textId="77777777" w:rsidR="00C332E2" w:rsidRPr="005A3DBF" w:rsidRDefault="00C332E2" w:rsidP="005A3DB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A3DBF">
        <w:rPr>
          <w:sz w:val="28"/>
          <w:szCs w:val="28"/>
        </w:rPr>
        <w:t>dlaczego wybuchło powstanie styczniowe,</w:t>
      </w:r>
    </w:p>
    <w:p w14:paraId="6B93ECAD" w14:textId="4EC607D5" w:rsidR="00C332E2" w:rsidRPr="005A3DBF" w:rsidRDefault="00C332E2" w:rsidP="005A3DB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A3DBF">
        <w:rPr>
          <w:sz w:val="28"/>
          <w:szCs w:val="28"/>
        </w:rPr>
        <w:t>jakie były skutki powstania styczniowego.</w:t>
      </w:r>
    </w:p>
    <w:p w14:paraId="47AB820C" w14:textId="19A8E37F" w:rsidR="00C332E2" w:rsidRPr="005A3DBF" w:rsidRDefault="00C332E2">
      <w:pPr>
        <w:rPr>
          <w:sz w:val="28"/>
          <w:szCs w:val="28"/>
        </w:rPr>
      </w:pPr>
    </w:p>
    <w:p w14:paraId="7F2C5081" w14:textId="45C51F90" w:rsidR="00C332E2" w:rsidRPr="005A3DBF" w:rsidRDefault="00C332E2">
      <w:pPr>
        <w:rPr>
          <w:b/>
          <w:bCs/>
          <w:color w:val="0070C0"/>
          <w:sz w:val="32"/>
          <w:szCs w:val="32"/>
          <w:u w:val="single"/>
        </w:rPr>
      </w:pPr>
      <w:r w:rsidRPr="005A3DBF">
        <w:rPr>
          <w:b/>
          <w:bCs/>
          <w:color w:val="0070C0"/>
          <w:sz w:val="32"/>
          <w:szCs w:val="32"/>
          <w:u w:val="single"/>
        </w:rPr>
        <w:t>TEMAT: Roman Traugutt i powstanie styczniowe</w:t>
      </w:r>
      <w:r w:rsidR="005A3DBF" w:rsidRPr="005A3DBF">
        <w:rPr>
          <w:b/>
          <w:bCs/>
          <w:color w:val="0070C0"/>
          <w:sz w:val="32"/>
          <w:szCs w:val="32"/>
          <w:u w:val="single"/>
        </w:rPr>
        <w:t>.</w:t>
      </w:r>
    </w:p>
    <w:p w14:paraId="3658BE31" w14:textId="05852057" w:rsidR="005A3DBF" w:rsidRPr="005A3DBF" w:rsidRDefault="005A3DBF">
      <w:pPr>
        <w:rPr>
          <w:sz w:val="28"/>
          <w:szCs w:val="28"/>
        </w:rPr>
      </w:pPr>
    </w:p>
    <w:p w14:paraId="5F366878" w14:textId="1289368C" w:rsidR="005A3DBF" w:rsidRPr="005A3DBF" w:rsidRDefault="005A3DBF" w:rsidP="005A3DBF">
      <w:pPr>
        <w:ind w:firstLine="708"/>
        <w:rPr>
          <w:sz w:val="28"/>
          <w:szCs w:val="28"/>
        </w:rPr>
      </w:pPr>
      <w:r w:rsidRPr="005A3DBF">
        <w:rPr>
          <w:sz w:val="28"/>
          <w:szCs w:val="28"/>
        </w:rPr>
        <w:t xml:space="preserve">Po zapoznaniu się z tematem, proszę uzupełnić zeszyt ćwiczeń – zgodnie z tematem. Pod tematem w zeszycie napiszcie jaka była przyczyna i skutki powstania styczniowego (str. 102) </w:t>
      </w:r>
    </w:p>
    <w:p w14:paraId="34FE47C4" w14:textId="1A13F8CE" w:rsidR="005A3DBF" w:rsidRDefault="005A3DBF"/>
    <w:p w14:paraId="0B3CBF12" w14:textId="77777777" w:rsidR="005A3DBF" w:rsidRDefault="005A3DBF"/>
    <w:p w14:paraId="2EF4F69A" w14:textId="77777777" w:rsidR="00C332E2" w:rsidRDefault="00C332E2"/>
    <w:sectPr w:rsidR="00C33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0B6A00"/>
    <w:multiLevelType w:val="hybridMultilevel"/>
    <w:tmpl w:val="8F9E4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E2"/>
    <w:rsid w:val="003F53E5"/>
    <w:rsid w:val="004E7A0A"/>
    <w:rsid w:val="005A3DBF"/>
    <w:rsid w:val="00B05E94"/>
    <w:rsid w:val="00BC10F8"/>
    <w:rsid w:val="00C332E2"/>
    <w:rsid w:val="00D15C75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A2D42"/>
  <w15:chartTrackingRefBased/>
  <w15:docId w15:val="{028C5234-36DF-45A9-B977-2035F676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3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wlodzimierz tkacz</dc:creator>
  <cp:keywords/>
  <dc:description/>
  <cp:lastModifiedBy>wlodzimierz tkacz</cp:lastModifiedBy>
  <cp:revision>2</cp:revision>
  <dcterms:created xsi:type="dcterms:W3CDTF">2020-05-14T09:18:00Z</dcterms:created>
  <dcterms:modified xsi:type="dcterms:W3CDTF">2020-05-14T09:18:00Z</dcterms:modified>
</cp:coreProperties>
</file>