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613B" w14:textId="77777777" w:rsidR="00567BA4" w:rsidRDefault="00567BA4" w:rsidP="00567BA4">
      <w:pPr>
        <w:jc w:val="center"/>
        <w:rPr>
          <w:sz w:val="28"/>
          <w:szCs w:val="28"/>
        </w:rPr>
      </w:pPr>
      <w:r>
        <w:rPr>
          <w:sz w:val="28"/>
          <w:szCs w:val="28"/>
        </w:rPr>
        <w:t>W niedzielę obchodziliśmy święto 3 maja – rocznicę uchwalenia pierwszej w Europie a drugiej na świecie konstytucji. W związku z tym dzisiejszy temat i praca domowa związana będzie z tym świętem.</w:t>
      </w:r>
    </w:p>
    <w:p w14:paraId="7496F96F" w14:textId="77777777" w:rsidR="00567BA4" w:rsidRDefault="00567BA4" w:rsidP="00567BA4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„Po siedmiogodzinnych obradach Sejm zatwierdził </w:t>
      </w:r>
      <w:r>
        <w:rPr>
          <w:b/>
          <w:bCs/>
        </w:rPr>
        <w:t>konstytucję, a król Stanisław August Poniatowski ją podpisał. Twórcy Konstytucji 3 Maja określili ją jako „ostatnią wolę i testament gasnącej Ojczyzny”. „</w:t>
      </w:r>
    </w:p>
    <w:p w14:paraId="5EEC11D5" w14:textId="77777777" w:rsidR="00567BA4" w:rsidRDefault="00567BA4" w:rsidP="00567BA4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05.05.2020 R. WTOREK</w:t>
      </w:r>
    </w:p>
    <w:p w14:paraId="2174F19F" w14:textId="77777777" w:rsidR="00567BA4" w:rsidRDefault="00567BA4" w:rsidP="00567B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 GODDZ.</w:t>
      </w:r>
    </w:p>
    <w:p w14:paraId="1E66210D" w14:textId="77777777" w:rsidR="00567BA4" w:rsidRDefault="00567BA4" w:rsidP="00567BA4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Zapoznajemy się z Konstytucją RP</w:t>
      </w:r>
    </w:p>
    <w:p w14:paraId="4F0EC3B7" w14:textId="77777777" w:rsidR="00567BA4" w:rsidRDefault="00567BA4" w:rsidP="00567BA4">
      <w:pPr>
        <w:jc w:val="center"/>
        <w:rPr>
          <w:sz w:val="24"/>
          <w:szCs w:val="24"/>
        </w:rPr>
      </w:pPr>
      <w:r>
        <w:rPr>
          <w:sz w:val="24"/>
          <w:szCs w:val="24"/>
        </w:rPr>
        <w:t>Po zapisaniu tematu proszę do zeszytu wpisać poniższy tekst, oraz tekst wytłuszczony nad tematem</w:t>
      </w:r>
    </w:p>
    <w:p w14:paraId="04773513" w14:textId="77777777" w:rsidR="00567BA4" w:rsidRDefault="00567BA4" w:rsidP="00567BA4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Konstytucja Rzeczypospolitej Polskiej – najważniejszy akt prawny Rzeczypospolitej Polskiej, uchwalony 2 kwietnia 1997 roku przez Zgromadzenie Narodowe, zatwierdzony w ogólnonarodowym referendum 25 maja 1997 roku, ogłoszony w Dzienniku Ustaw: Dz.U. z 1997 r. nr 78, poz. 483.</w:t>
      </w:r>
    </w:p>
    <w:p w14:paraId="6C3BDB76" w14:textId="77777777" w:rsidR="00567BA4" w:rsidRDefault="00567BA4" w:rsidP="00567BA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Otwórz poniższy link (Konstytucja). Wypisz, z konstytucji pięć według ciebie najważniejszych wartości. Odeślij na mój adres e – mail.</w:t>
      </w:r>
    </w:p>
    <w:p w14:paraId="4F5F3B99" w14:textId="77777777" w:rsidR="00567BA4" w:rsidRDefault="00CB0984" w:rsidP="00567BA4">
      <w:hyperlink r:id="rId4" w:history="1">
        <w:r w:rsidR="00567BA4">
          <w:rPr>
            <w:rStyle w:val="Hipercze"/>
          </w:rPr>
          <w:t>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</w:t>
        </w:r>
      </w:hyperlink>
      <w:r w:rsidR="00567BA4">
        <w:t xml:space="preserve">                   </w:t>
      </w:r>
    </w:p>
    <w:p w14:paraId="137E2EA2" w14:textId="77777777" w:rsidR="00D15C75" w:rsidRDefault="00567BA4" w:rsidP="00567BA4">
      <w:pPr>
        <w:jc w:val="center"/>
        <w:rPr>
          <w:b/>
          <w:bCs/>
          <w:sz w:val="32"/>
          <w:szCs w:val="32"/>
          <w:u w:val="single"/>
        </w:rPr>
      </w:pPr>
      <w:r w:rsidRPr="00567BA4">
        <w:rPr>
          <w:b/>
          <w:bCs/>
          <w:sz w:val="32"/>
          <w:szCs w:val="32"/>
          <w:u w:val="single"/>
        </w:rPr>
        <w:t>08.05.2020 R. PIĄTEK</w:t>
      </w:r>
    </w:p>
    <w:p w14:paraId="6ACFAC5B" w14:textId="77777777" w:rsidR="00567BA4" w:rsidRDefault="00567BA4" w:rsidP="00567BA4">
      <w:pPr>
        <w:jc w:val="center"/>
        <w:rPr>
          <w:sz w:val="28"/>
          <w:szCs w:val="28"/>
        </w:rPr>
      </w:pPr>
      <w:r>
        <w:rPr>
          <w:sz w:val="28"/>
          <w:szCs w:val="28"/>
        </w:rPr>
        <w:t>Zapoznając się z tematem proszę zwrócić uwagę: w jaki sposób Bolesław Krzywousty przejął władzę, o jakie tereny powiększył swoje państwo i jakie postanowienia zawierał testament Bolesława Krzywoustego.</w:t>
      </w:r>
    </w:p>
    <w:p w14:paraId="3C13FF0B" w14:textId="77777777" w:rsidR="00502D02" w:rsidRPr="00502D02" w:rsidRDefault="00502D02" w:rsidP="00502D02">
      <w:pPr>
        <w:spacing w:line="259" w:lineRule="auto"/>
        <w:rPr>
          <w:color w:val="0070C0"/>
          <w:sz w:val="32"/>
          <w:szCs w:val="32"/>
          <w:u w:val="single"/>
        </w:rPr>
      </w:pPr>
      <w:r w:rsidRPr="00502D02">
        <w:rPr>
          <w:color w:val="0070C0"/>
          <w:sz w:val="32"/>
          <w:szCs w:val="32"/>
          <w:u w:val="single"/>
        </w:rPr>
        <w:t xml:space="preserve">Temat: </w:t>
      </w:r>
      <w:r w:rsidRPr="00502D02">
        <w:rPr>
          <w:color w:val="0070C0"/>
          <w:sz w:val="28"/>
          <w:szCs w:val="28"/>
          <w:u w:val="single"/>
        </w:rPr>
        <w:t>Rządy Bolesława Krzywoustego</w:t>
      </w:r>
    </w:p>
    <w:p w14:paraId="662C16B2" w14:textId="77777777" w:rsidR="00502D02" w:rsidRPr="00502D02" w:rsidRDefault="00502D02" w:rsidP="00502D02">
      <w:pPr>
        <w:spacing w:line="259" w:lineRule="auto"/>
        <w:rPr>
          <w:sz w:val="28"/>
          <w:szCs w:val="28"/>
        </w:rPr>
      </w:pPr>
      <w:r w:rsidRPr="00502D02">
        <w:rPr>
          <w:sz w:val="28"/>
          <w:szCs w:val="28"/>
        </w:rPr>
        <w:t>Po zapoznaniu się z tematem proszę  odesłać na mój e – mail odpowiedź na pytania:</w:t>
      </w:r>
    </w:p>
    <w:p w14:paraId="446F925D" w14:textId="77777777" w:rsidR="00502D02" w:rsidRPr="00502D02" w:rsidRDefault="00502D02" w:rsidP="00502D02">
      <w:pPr>
        <w:spacing w:line="259" w:lineRule="auto"/>
        <w:rPr>
          <w:sz w:val="28"/>
          <w:szCs w:val="28"/>
        </w:rPr>
      </w:pPr>
      <w:r w:rsidRPr="00502D02">
        <w:rPr>
          <w:sz w:val="28"/>
          <w:szCs w:val="28"/>
        </w:rPr>
        <w:t>Kim był Sieciach i jaką rolę odgrywał w państwie Władysława Hermana?</w:t>
      </w:r>
    </w:p>
    <w:p w14:paraId="074EE29D" w14:textId="77777777" w:rsidR="00502D02" w:rsidRPr="00502D02" w:rsidRDefault="00502D02" w:rsidP="00502D02">
      <w:pPr>
        <w:spacing w:line="259" w:lineRule="auto"/>
        <w:rPr>
          <w:sz w:val="28"/>
          <w:szCs w:val="28"/>
        </w:rPr>
      </w:pPr>
      <w:r w:rsidRPr="00502D02">
        <w:rPr>
          <w:sz w:val="28"/>
          <w:szCs w:val="28"/>
        </w:rPr>
        <w:t>Jak zakończył się spór między Zbigniewem a Bolesławem Krzywoustym?</w:t>
      </w:r>
    </w:p>
    <w:p w14:paraId="785858EE" w14:textId="77777777" w:rsidR="00502D02" w:rsidRDefault="00502D02" w:rsidP="00502D02">
      <w:pPr>
        <w:spacing w:line="259" w:lineRule="auto"/>
        <w:rPr>
          <w:sz w:val="28"/>
          <w:szCs w:val="28"/>
        </w:rPr>
      </w:pPr>
      <w:r w:rsidRPr="00502D02">
        <w:rPr>
          <w:sz w:val="28"/>
          <w:szCs w:val="28"/>
        </w:rPr>
        <w:t>Proszę, związane z dzisiejszym tematem ćwiczenia uzupełnić w zeszycie ćwiczeń (Rządy Bolesława Krzywoustego).</w:t>
      </w:r>
    </w:p>
    <w:p w14:paraId="70588FA1" w14:textId="77777777" w:rsidR="00502D02" w:rsidRPr="00502D02" w:rsidRDefault="00502D02" w:rsidP="00502D02">
      <w:pPr>
        <w:rPr>
          <w:sz w:val="28"/>
          <w:szCs w:val="28"/>
        </w:rPr>
      </w:pPr>
      <w:r w:rsidRPr="00502D02">
        <w:rPr>
          <w:sz w:val="28"/>
          <w:szCs w:val="28"/>
        </w:rPr>
        <w:t>0dpowiedzi piszemy w jednym e – mailu. Proszę w tytule wpisać imię nazwisko i klasę.</w:t>
      </w:r>
    </w:p>
    <w:p w14:paraId="246BC893" w14:textId="77777777" w:rsidR="00CB0984" w:rsidRPr="00CB0984" w:rsidRDefault="00CB0984" w:rsidP="00CB0984">
      <w:pPr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  <w:r w:rsidRPr="00CB0984">
        <w:rPr>
          <w:rFonts w:ascii="Calibri" w:eastAsia="Calibri" w:hAnsi="Calibri" w:cs="Times New Roman"/>
          <w:color w:val="FF0000"/>
          <w:sz w:val="24"/>
          <w:szCs w:val="24"/>
        </w:rPr>
        <w:t>Praca może podlegać ocenie.</w:t>
      </w:r>
    </w:p>
    <w:p w14:paraId="108B065B" w14:textId="77777777" w:rsidR="00502D02" w:rsidRPr="00502D02" w:rsidRDefault="00502D02" w:rsidP="00502D02">
      <w:pPr>
        <w:spacing w:line="259" w:lineRule="auto"/>
        <w:rPr>
          <w:sz w:val="28"/>
          <w:szCs w:val="28"/>
        </w:rPr>
      </w:pPr>
    </w:p>
    <w:p w14:paraId="407F9611" w14:textId="77777777" w:rsidR="00502D02" w:rsidRPr="00567BA4" w:rsidRDefault="00502D02" w:rsidP="00567BA4">
      <w:pPr>
        <w:jc w:val="center"/>
        <w:rPr>
          <w:sz w:val="28"/>
          <w:szCs w:val="28"/>
        </w:rPr>
      </w:pPr>
    </w:p>
    <w:sectPr w:rsidR="00502D02" w:rsidRPr="0056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A4"/>
    <w:rsid w:val="004E7A0A"/>
    <w:rsid w:val="00502D02"/>
    <w:rsid w:val="00567BA4"/>
    <w:rsid w:val="00B05E94"/>
    <w:rsid w:val="00BC10F8"/>
    <w:rsid w:val="00CB0984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8BDA"/>
  <w15:chartTrackingRefBased/>
  <w15:docId w15:val="{96682DA4-4DFC-4828-A784-0CA55889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7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2020-04-30T10:21:00Z</dcterms:created>
  <dcterms:modified xsi:type="dcterms:W3CDTF">2020-04-30T16:25:00Z</dcterms:modified>
</cp:coreProperties>
</file>